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tbl>
      <w:tblPr>
        <w:tblStyle w:val="6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4915"/>
        <w:gridCol w:w="1773"/>
        <w:gridCol w:w="4150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2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酉阳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县燃气可燃气体报警装置和安全自闭阀安装单位目录清单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企业注册地址</w:t>
            </w:r>
          </w:p>
        </w:tc>
        <w:tc>
          <w:tcPr>
            <w:tcW w:w="4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建筑业企业资质证书</w:t>
            </w:r>
          </w:p>
        </w:tc>
        <w:tc>
          <w:tcPr>
            <w:tcW w:w="27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山东军辉建设集团有限公司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山东省泰安市</w:t>
            </w:r>
          </w:p>
        </w:tc>
        <w:tc>
          <w:tcPr>
            <w:tcW w:w="4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消防设施工程专业承包贰级</w:t>
            </w:r>
          </w:p>
        </w:tc>
        <w:tc>
          <w:tcPr>
            <w:tcW w:w="27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孙老师 15213057040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重庆市东渝燃气有限公司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重庆市垫江县</w:t>
            </w:r>
          </w:p>
        </w:tc>
        <w:tc>
          <w:tcPr>
            <w:tcW w:w="4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消防设施工程专业承包贰级</w:t>
            </w:r>
          </w:p>
        </w:tc>
        <w:tc>
          <w:tcPr>
            <w:tcW w:w="27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陈老师 13983333882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重庆康瑞管道设备安装有限公司酉阳分公司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重庆市酉阳县钟多镇翠屏街37号（滨江花园二楼）</w:t>
            </w:r>
          </w:p>
        </w:tc>
        <w:tc>
          <w:tcPr>
            <w:tcW w:w="4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建筑机电安装工程专业承包叁级</w:t>
            </w:r>
          </w:p>
        </w:tc>
        <w:tc>
          <w:tcPr>
            <w:tcW w:w="27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刘海波  13996972079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重庆航创建筑工程有限公司（系成都安可信电子股份有限公司全资控股子公司）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重庆市南岸区南坪街道江南大道8号4栋18-9号</w:t>
            </w:r>
          </w:p>
        </w:tc>
        <w:tc>
          <w:tcPr>
            <w:tcW w:w="4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消防设施工程专业承包贰级</w:t>
            </w:r>
          </w:p>
        </w:tc>
        <w:tc>
          <w:tcPr>
            <w:tcW w:w="27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苏代康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15882994465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7860"/>
    <w:rsid w:val="012F1471"/>
    <w:rsid w:val="01632933"/>
    <w:rsid w:val="022D74FD"/>
    <w:rsid w:val="03677545"/>
    <w:rsid w:val="04694103"/>
    <w:rsid w:val="04842B9F"/>
    <w:rsid w:val="04D157AE"/>
    <w:rsid w:val="05525617"/>
    <w:rsid w:val="06F872D7"/>
    <w:rsid w:val="07D02761"/>
    <w:rsid w:val="08CF7AF8"/>
    <w:rsid w:val="0AE0504F"/>
    <w:rsid w:val="0BA06F16"/>
    <w:rsid w:val="0C7D2E2E"/>
    <w:rsid w:val="0D6F48C6"/>
    <w:rsid w:val="0EDA0B9E"/>
    <w:rsid w:val="0FF61098"/>
    <w:rsid w:val="10B60E43"/>
    <w:rsid w:val="137E049D"/>
    <w:rsid w:val="16D06BC1"/>
    <w:rsid w:val="17427860"/>
    <w:rsid w:val="1BA91830"/>
    <w:rsid w:val="1D1E434C"/>
    <w:rsid w:val="20166AA3"/>
    <w:rsid w:val="213C34FD"/>
    <w:rsid w:val="24D1431F"/>
    <w:rsid w:val="262925C4"/>
    <w:rsid w:val="27D92098"/>
    <w:rsid w:val="2C893D34"/>
    <w:rsid w:val="2E1512B6"/>
    <w:rsid w:val="30362066"/>
    <w:rsid w:val="3153171F"/>
    <w:rsid w:val="32EA0D15"/>
    <w:rsid w:val="33734858"/>
    <w:rsid w:val="363A1EDC"/>
    <w:rsid w:val="3C836B10"/>
    <w:rsid w:val="3D682768"/>
    <w:rsid w:val="3F1910B0"/>
    <w:rsid w:val="41006EAE"/>
    <w:rsid w:val="425E6B39"/>
    <w:rsid w:val="450756D2"/>
    <w:rsid w:val="45565CB1"/>
    <w:rsid w:val="458A35F5"/>
    <w:rsid w:val="459E5BC7"/>
    <w:rsid w:val="4BF24714"/>
    <w:rsid w:val="4D4D7068"/>
    <w:rsid w:val="4F492268"/>
    <w:rsid w:val="5280355D"/>
    <w:rsid w:val="53BB2F6E"/>
    <w:rsid w:val="554C45E1"/>
    <w:rsid w:val="573D3E4D"/>
    <w:rsid w:val="5AB900E5"/>
    <w:rsid w:val="5CFF6D0B"/>
    <w:rsid w:val="5D24049C"/>
    <w:rsid w:val="5D4954E4"/>
    <w:rsid w:val="5EBA5FF8"/>
    <w:rsid w:val="5FC7764A"/>
    <w:rsid w:val="60B33331"/>
    <w:rsid w:val="627431E5"/>
    <w:rsid w:val="63A21FF1"/>
    <w:rsid w:val="64096092"/>
    <w:rsid w:val="65E41E7C"/>
    <w:rsid w:val="66CB2BDC"/>
    <w:rsid w:val="67DC7B35"/>
    <w:rsid w:val="680D25C2"/>
    <w:rsid w:val="6BB84E73"/>
    <w:rsid w:val="6C844B39"/>
    <w:rsid w:val="6FF966EE"/>
    <w:rsid w:val="70D14DE5"/>
    <w:rsid w:val="71EF123F"/>
    <w:rsid w:val="72613650"/>
    <w:rsid w:val="727513B8"/>
    <w:rsid w:val="72927084"/>
    <w:rsid w:val="739A5484"/>
    <w:rsid w:val="746064B4"/>
    <w:rsid w:val="75EC0FF6"/>
    <w:rsid w:val="79C14037"/>
    <w:rsid w:val="7D194D3D"/>
    <w:rsid w:val="7E4C2DC8"/>
    <w:rsid w:val="7EC94651"/>
    <w:rsid w:val="7FCA4A7A"/>
    <w:rsid w:val="7F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1563</Words>
  <Characters>2219</Characters>
  <Lines>0</Lines>
  <Paragraphs>0</Paragraphs>
  <TotalTime>3</TotalTime>
  <ScaleCrop>false</ScaleCrop>
  <LinksUpToDate>false</LinksUpToDate>
  <CharactersWithSpaces>2274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2022-08-09T01:57:00Z</dcterms:created>
  <dc:creator>老枪</dc:creator>
  <cp:lastModifiedBy>Administrator</cp:lastModifiedBy>
  <cp:lastPrinted>2022-08-15T01:33:00Z</cp:lastPrinted>
  <dcterms:modified xsi:type="dcterms:W3CDTF">2022-08-15T03:34:36Z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30A4A223AEE34C8F803C558D3EB8589A</vt:lpwstr>
  </property>
</Properties>
</file>